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F2" w:rsidRDefault="00C40FF2">
      <w:r>
        <w:t>Tuna-Stuffed Avocado</w:t>
      </w:r>
    </w:p>
    <w:p w:rsidR="00500393" w:rsidRDefault="00500393"/>
    <w:p w:rsidR="00C40FF2" w:rsidRDefault="00500393">
      <w:r>
        <w:rPr>
          <w:noProof/>
        </w:rPr>
        <w:drawing>
          <wp:inline distT="0" distB="0" distL="0" distR="0">
            <wp:extent cx="2057400" cy="2743200"/>
            <wp:effectExtent l="25400" t="0" r="0" b="0"/>
            <wp:docPr id="3" name="Picture 3" descr="::::Desktop:Tuna-Stuffed Avac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Desktop:Tuna-Stuffed Avacad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3048000" cy="2286000"/>
            <wp:effectExtent l="25400" t="0" r="0" b="0"/>
            <wp:docPr id="4" name="Picture 4" descr="::::Desktop:Tuna-Stuffed Avac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::Desktop:Tuna-Stuffed Avacado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393" w:rsidRDefault="00500393">
      <w:pPr>
        <w:rPr>
          <w:noProof/>
        </w:rPr>
      </w:pPr>
    </w:p>
    <w:p w:rsidR="00C40FF2" w:rsidRDefault="00C40FF2">
      <w:r>
        <w:t>Ingredients per Serving:</w:t>
      </w:r>
    </w:p>
    <w:p w:rsidR="00C40FF2" w:rsidRPr="00C40FF2" w:rsidRDefault="00C40FF2" w:rsidP="00C40FF2">
      <w:pPr>
        <w:ind w:left="-260" w:firstLine="260"/>
        <w:rPr>
          <w:spacing w:val="3"/>
          <w:szCs w:val="12"/>
        </w:rPr>
      </w:pPr>
      <w:r w:rsidRPr="00C40FF2">
        <w:rPr>
          <w:spacing w:val="3"/>
          <w:szCs w:val="12"/>
        </w:rPr>
        <w:t xml:space="preserve">1 </w:t>
      </w:r>
      <w:r w:rsidR="00500393">
        <w:rPr>
          <w:spacing w:val="3"/>
          <w:szCs w:val="12"/>
        </w:rPr>
        <w:t xml:space="preserve">larger-sized </w:t>
      </w:r>
      <w:r w:rsidRPr="00C40FF2">
        <w:rPr>
          <w:spacing w:val="3"/>
          <w:szCs w:val="12"/>
        </w:rPr>
        <w:t>avocado</w:t>
      </w:r>
    </w:p>
    <w:p w:rsidR="00C40FF2" w:rsidRPr="00C40FF2" w:rsidRDefault="00C40FF2" w:rsidP="00C40FF2">
      <w:pPr>
        <w:ind w:left="-260" w:firstLine="260"/>
        <w:rPr>
          <w:spacing w:val="3"/>
          <w:szCs w:val="12"/>
        </w:rPr>
      </w:pPr>
      <w:r w:rsidRPr="00C40FF2">
        <w:rPr>
          <w:spacing w:val="3"/>
          <w:szCs w:val="12"/>
        </w:rPr>
        <w:t>4</w:t>
      </w:r>
      <w:r w:rsidR="00C35E64">
        <w:rPr>
          <w:spacing w:val="3"/>
          <w:szCs w:val="12"/>
        </w:rPr>
        <w:t>½</w:t>
      </w:r>
      <w:r w:rsidR="00500393">
        <w:rPr>
          <w:spacing w:val="3"/>
          <w:szCs w:val="12"/>
        </w:rPr>
        <w:t xml:space="preserve"> </w:t>
      </w:r>
      <w:r>
        <w:rPr>
          <w:spacing w:val="3"/>
          <w:szCs w:val="12"/>
        </w:rPr>
        <w:t>ounce</w:t>
      </w:r>
      <w:r w:rsidR="00500393">
        <w:rPr>
          <w:spacing w:val="3"/>
          <w:szCs w:val="12"/>
        </w:rPr>
        <w:t>s</w:t>
      </w:r>
      <w:r>
        <w:rPr>
          <w:spacing w:val="3"/>
          <w:szCs w:val="12"/>
        </w:rPr>
        <w:t xml:space="preserve"> c</w:t>
      </w:r>
      <w:r w:rsidRPr="00C40FF2">
        <w:rPr>
          <w:spacing w:val="3"/>
          <w:szCs w:val="12"/>
        </w:rPr>
        <w:t>an</w:t>
      </w:r>
      <w:r w:rsidR="00500393">
        <w:rPr>
          <w:spacing w:val="3"/>
          <w:szCs w:val="12"/>
        </w:rPr>
        <w:t>ned</w:t>
      </w:r>
      <w:r w:rsidRPr="00C40FF2">
        <w:rPr>
          <w:spacing w:val="3"/>
          <w:szCs w:val="12"/>
        </w:rPr>
        <w:t xml:space="preserve"> tuna, drained</w:t>
      </w:r>
    </w:p>
    <w:p w:rsidR="00C40FF2" w:rsidRPr="00C40FF2" w:rsidRDefault="00C40FF2" w:rsidP="00C40FF2">
      <w:pPr>
        <w:ind w:left="-260" w:firstLine="260"/>
        <w:rPr>
          <w:spacing w:val="3"/>
          <w:szCs w:val="12"/>
        </w:rPr>
      </w:pPr>
      <w:r w:rsidRPr="00C40FF2">
        <w:rPr>
          <w:spacing w:val="3"/>
          <w:szCs w:val="12"/>
        </w:rPr>
        <w:t>¼ cup diced red bell pepper</w:t>
      </w:r>
    </w:p>
    <w:p w:rsidR="00C40FF2" w:rsidRPr="00C40FF2" w:rsidRDefault="00C40FF2" w:rsidP="00C40FF2">
      <w:pPr>
        <w:ind w:left="-260" w:firstLine="260"/>
        <w:rPr>
          <w:spacing w:val="3"/>
          <w:szCs w:val="12"/>
        </w:rPr>
      </w:pPr>
      <w:r w:rsidRPr="00C40FF2">
        <w:rPr>
          <w:spacing w:val="3"/>
          <w:szCs w:val="12"/>
        </w:rPr>
        <w:t xml:space="preserve">1 </w:t>
      </w:r>
      <w:r>
        <w:rPr>
          <w:spacing w:val="3"/>
          <w:szCs w:val="12"/>
        </w:rPr>
        <w:t>small</w:t>
      </w:r>
      <w:r w:rsidRPr="00C40FF2">
        <w:rPr>
          <w:spacing w:val="3"/>
          <w:szCs w:val="12"/>
        </w:rPr>
        <w:t xml:space="preserve"> jalape</w:t>
      </w:r>
      <w:r>
        <w:rPr>
          <w:rFonts w:ascii="Cambria" w:hAnsi="Cambria"/>
          <w:spacing w:val="3"/>
          <w:szCs w:val="12"/>
        </w:rPr>
        <w:t>ño, minced</w:t>
      </w:r>
    </w:p>
    <w:p w:rsidR="00C40FF2" w:rsidRPr="00C40FF2" w:rsidRDefault="00C40FF2" w:rsidP="00C40FF2">
      <w:pPr>
        <w:ind w:left="-260" w:firstLine="260"/>
        <w:rPr>
          <w:spacing w:val="3"/>
          <w:szCs w:val="12"/>
        </w:rPr>
      </w:pPr>
      <w:r w:rsidRPr="00C40FF2">
        <w:rPr>
          <w:spacing w:val="3"/>
          <w:szCs w:val="12"/>
        </w:rPr>
        <w:t>¼ cup cilantro leaves, roughly chopped</w:t>
      </w:r>
    </w:p>
    <w:p w:rsidR="00C40FF2" w:rsidRPr="00C40FF2" w:rsidRDefault="00500393" w:rsidP="00C40FF2">
      <w:pPr>
        <w:ind w:left="-260" w:firstLine="260"/>
        <w:rPr>
          <w:spacing w:val="3"/>
          <w:szCs w:val="12"/>
        </w:rPr>
      </w:pPr>
      <w:r>
        <w:rPr>
          <w:spacing w:val="3"/>
          <w:szCs w:val="12"/>
        </w:rPr>
        <w:t>3</w:t>
      </w:r>
      <w:r w:rsidR="00C40FF2" w:rsidRPr="00C40FF2">
        <w:rPr>
          <w:spacing w:val="3"/>
          <w:szCs w:val="12"/>
        </w:rPr>
        <w:t xml:space="preserve"> tablespoon</w:t>
      </w:r>
      <w:r>
        <w:rPr>
          <w:spacing w:val="3"/>
          <w:szCs w:val="12"/>
        </w:rPr>
        <w:t>s</w:t>
      </w:r>
      <w:r w:rsidR="00C40FF2" w:rsidRPr="00C40FF2">
        <w:rPr>
          <w:spacing w:val="3"/>
          <w:szCs w:val="12"/>
        </w:rPr>
        <w:t xml:space="preserve"> limejuice</w:t>
      </w:r>
    </w:p>
    <w:p w:rsidR="00C40FF2" w:rsidRDefault="00C40FF2" w:rsidP="00C40FF2">
      <w:pPr>
        <w:ind w:left="-260" w:firstLine="260"/>
        <w:rPr>
          <w:spacing w:val="3"/>
          <w:szCs w:val="12"/>
        </w:rPr>
      </w:pPr>
      <w:r>
        <w:rPr>
          <w:spacing w:val="3"/>
          <w:szCs w:val="12"/>
        </w:rPr>
        <w:t>S</w:t>
      </w:r>
      <w:r w:rsidRPr="00C40FF2">
        <w:rPr>
          <w:spacing w:val="3"/>
          <w:szCs w:val="12"/>
        </w:rPr>
        <w:t xml:space="preserve">alt and </w:t>
      </w:r>
      <w:r>
        <w:rPr>
          <w:spacing w:val="3"/>
          <w:szCs w:val="12"/>
        </w:rPr>
        <w:t xml:space="preserve">ground black </w:t>
      </w:r>
      <w:r w:rsidRPr="00C40FF2">
        <w:rPr>
          <w:spacing w:val="3"/>
          <w:szCs w:val="12"/>
        </w:rPr>
        <w:t>pepper</w:t>
      </w:r>
      <w:r>
        <w:rPr>
          <w:spacing w:val="3"/>
          <w:szCs w:val="12"/>
        </w:rPr>
        <w:t xml:space="preserve">, </w:t>
      </w:r>
      <w:r w:rsidRPr="00C40FF2">
        <w:rPr>
          <w:spacing w:val="3"/>
          <w:szCs w:val="12"/>
        </w:rPr>
        <w:t>to taste</w:t>
      </w:r>
    </w:p>
    <w:p w:rsidR="00C40FF2" w:rsidRDefault="00C40FF2" w:rsidP="00C40FF2">
      <w:pPr>
        <w:ind w:left="-260" w:firstLine="260"/>
        <w:rPr>
          <w:spacing w:val="3"/>
          <w:szCs w:val="12"/>
        </w:rPr>
      </w:pPr>
    </w:p>
    <w:p w:rsidR="00C40FF2" w:rsidRDefault="00C40FF2" w:rsidP="00093583">
      <w:pPr>
        <w:rPr>
          <w:spacing w:val="3"/>
          <w:szCs w:val="12"/>
        </w:rPr>
      </w:pPr>
      <w:r>
        <w:rPr>
          <w:spacing w:val="3"/>
          <w:szCs w:val="12"/>
        </w:rPr>
        <w:t>Preparation:</w:t>
      </w:r>
    </w:p>
    <w:p w:rsidR="00093583" w:rsidRPr="00093583" w:rsidRDefault="00AA58D6" w:rsidP="00093583">
      <w:pPr>
        <w:shd w:val="clear" w:color="auto" w:fill="FFFFFF"/>
        <w:rPr>
          <w:spacing w:val="3"/>
          <w:szCs w:val="12"/>
        </w:rPr>
      </w:pPr>
      <w:r>
        <w:rPr>
          <w:spacing w:val="3"/>
          <w:szCs w:val="12"/>
        </w:rPr>
        <w:t xml:space="preserve">Slice the avocado in half and remove the pit. </w:t>
      </w:r>
      <w:r w:rsidR="00093583" w:rsidRPr="00093583">
        <w:rPr>
          <w:spacing w:val="3"/>
          <w:szCs w:val="12"/>
        </w:rPr>
        <w:t xml:space="preserve">Scoop out </w:t>
      </w:r>
      <w:r>
        <w:rPr>
          <w:spacing w:val="3"/>
          <w:szCs w:val="12"/>
        </w:rPr>
        <w:t>most</w:t>
      </w:r>
      <w:r w:rsidR="00093583" w:rsidRPr="00093583">
        <w:rPr>
          <w:spacing w:val="3"/>
          <w:szCs w:val="12"/>
        </w:rPr>
        <w:t xml:space="preserve"> of the avocado from </w:t>
      </w:r>
      <w:r>
        <w:rPr>
          <w:spacing w:val="3"/>
          <w:szCs w:val="12"/>
        </w:rPr>
        <w:t>each half</w:t>
      </w:r>
      <w:r w:rsidR="00093583" w:rsidRPr="00093583">
        <w:rPr>
          <w:spacing w:val="3"/>
          <w:szCs w:val="12"/>
        </w:rPr>
        <w:t xml:space="preserve"> to </w:t>
      </w:r>
      <w:r w:rsidR="00093583">
        <w:rPr>
          <w:spacing w:val="3"/>
          <w:szCs w:val="12"/>
        </w:rPr>
        <w:t xml:space="preserve">make </w:t>
      </w:r>
      <w:r>
        <w:rPr>
          <w:spacing w:val="3"/>
          <w:szCs w:val="12"/>
        </w:rPr>
        <w:t xml:space="preserve">them </w:t>
      </w:r>
      <w:r w:rsidR="00093583">
        <w:rPr>
          <w:spacing w:val="3"/>
          <w:szCs w:val="12"/>
        </w:rPr>
        <w:t>into cup</w:t>
      </w:r>
      <w:r>
        <w:rPr>
          <w:spacing w:val="3"/>
          <w:szCs w:val="12"/>
        </w:rPr>
        <w:t>s</w:t>
      </w:r>
      <w:r w:rsidR="00093583" w:rsidRPr="00093583">
        <w:rPr>
          <w:spacing w:val="3"/>
          <w:szCs w:val="12"/>
        </w:rPr>
        <w:t>. Place the sco</w:t>
      </w:r>
      <w:r w:rsidR="00093583">
        <w:rPr>
          <w:spacing w:val="3"/>
          <w:szCs w:val="12"/>
        </w:rPr>
        <w:t xml:space="preserve">oped avocado into a </w:t>
      </w:r>
      <w:r w:rsidR="00093583" w:rsidRPr="00093583">
        <w:rPr>
          <w:spacing w:val="3"/>
          <w:szCs w:val="12"/>
        </w:rPr>
        <w:t>mixing bowl. Mash it with a fork.</w:t>
      </w:r>
      <w:r w:rsidR="00093583">
        <w:rPr>
          <w:spacing w:val="3"/>
          <w:szCs w:val="12"/>
        </w:rPr>
        <w:t xml:space="preserve"> </w:t>
      </w:r>
      <w:r w:rsidR="00093583" w:rsidRPr="00093583">
        <w:rPr>
          <w:spacing w:val="3"/>
          <w:szCs w:val="12"/>
        </w:rPr>
        <w:t xml:space="preserve">Add the tuna, bell pepper, </w:t>
      </w:r>
      <w:r w:rsidR="00093583" w:rsidRPr="00C40FF2">
        <w:rPr>
          <w:spacing w:val="3"/>
          <w:szCs w:val="12"/>
        </w:rPr>
        <w:t>jalape</w:t>
      </w:r>
      <w:r w:rsidR="00093583">
        <w:rPr>
          <w:rFonts w:ascii="Cambria" w:hAnsi="Cambria"/>
          <w:spacing w:val="3"/>
          <w:szCs w:val="12"/>
        </w:rPr>
        <w:t>ño</w:t>
      </w:r>
      <w:r w:rsidR="00093583" w:rsidRPr="00093583">
        <w:rPr>
          <w:spacing w:val="3"/>
          <w:szCs w:val="12"/>
        </w:rPr>
        <w:t>, and cilantro to the mixing bowl. Pour limejuice over. Stir it all together until everything is well mixed.</w:t>
      </w:r>
      <w:r w:rsidR="00093583">
        <w:rPr>
          <w:spacing w:val="3"/>
          <w:szCs w:val="12"/>
        </w:rPr>
        <w:t xml:space="preserve"> </w:t>
      </w:r>
      <w:r w:rsidR="00093583" w:rsidRPr="00093583">
        <w:rPr>
          <w:spacing w:val="3"/>
          <w:szCs w:val="12"/>
        </w:rPr>
        <w:t xml:space="preserve">Scoop </w:t>
      </w:r>
      <w:r w:rsidR="00E61E33">
        <w:rPr>
          <w:spacing w:val="3"/>
          <w:szCs w:val="12"/>
        </w:rPr>
        <w:t xml:space="preserve">half </w:t>
      </w:r>
      <w:r w:rsidR="00093583" w:rsidRPr="00093583">
        <w:rPr>
          <w:spacing w:val="3"/>
          <w:szCs w:val="12"/>
        </w:rPr>
        <w:t xml:space="preserve">the tuna </w:t>
      </w:r>
      <w:r w:rsidR="00E61E33">
        <w:rPr>
          <w:spacing w:val="3"/>
          <w:szCs w:val="12"/>
        </w:rPr>
        <w:t xml:space="preserve">mixture </w:t>
      </w:r>
      <w:r w:rsidR="00093583" w:rsidRPr="00093583">
        <w:rPr>
          <w:spacing w:val="3"/>
          <w:szCs w:val="12"/>
        </w:rPr>
        <w:t xml:space="preserve">into </w:t>
      </w:r>
      <w:r w:rsidR="00E61E33">
        <w:rPr>
          <w:spacing w:val="3"/>
          <w:szCs w:val="12"/>
        </w:rPr>
        <w:t>each</w:t>
      </w:r>
      <w:r w:rsidR="00093583" w:rsidRPr="00093583">
        <w:rPr>
          <w:spacing w:val="3"/>
          <w:szCs w:val="12"/>
        </w:rPr>
        <w:t xml:space="preserve"> avocado </w:t>
      </w:r>
      <w:r w:rsidR="00093583">
        <w:rPr>
          <w:spacing w:val="3"/>
          <w:szCs w:val="12"/>
        </w:rPr>
        <w:t>cup and s</w:t>
      </w:r>
      <w:r w:rsidR="00093583" w:rsidRPr="00093583">
        <w:rPr>
          <w:spacing w:val="3"/>
          <w:szCs w:val="12"/>
        </w:rPr>
        <w:t>eason with salt and pepper.</w:t>
      </w:r>
    </w:p>
    <w:p w:rsidR="00C40FF2" w:rsidRPr="00C40FF2" w:rsidRDefault="00C40FF2" w:rsidP="00093583">
      <w:pPr>
        <w:rPr>
          <w:spacing w:val="3"/>
          <w:szCs w:val="12"/>
        </w:rPr>
      </w:pPr>
    </w:p>
    <w:p w:rsidR="00C40FF2" w:rsidRPr="00C40FF2" w:rsidRDefault="00C40FF2" w:rsidP="00C40FF2">
      <w:pPr>
        <w:ind w:firstLine="260"/>
        <w:rPr>
          <w:spacing w:val="3"/>
          <w:szCs w:val="12"/>
        </w:rPr>
      </w:pPr>
    </w:p>
    <w:p w:rsidR="00000000" w:rsidRDefault="00500393"/>
    <w:sectPr w:rsidR="0000000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77F02"/>
    <w:multiLevelType w:val="multilevel"/>
    <w:tmpl w:val="7E24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649D7"/>
    <w:multiLevelType w:val="multilevel"/>
    <w:tmpl w:val="7E24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F4CB5"/>
    <w:multiLevelType w:val="multilevel"/>
    <w:tmpl w:val="FE58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C40FF2"/>
    <w:rsid w:val="00093583"/>
    <w:rsid w:val="00500393"/>
    <w:rsid w:val="00AA58D6"/>
    <w:rsid w:val="00C35E64"/>
    <w:rsid w:val="00C40FF2"/>
    <w:rsid w:val="00E61E3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231</Characters>
  <Application>Microsoft Macintosh Word</Application>
  <DocSecurity>0</DocSecurity>
  <Lines>1</Lines>
  <Paragraphs>1</Paragraphs>
  <ScaleCrop>false</ScaleCrop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7</cp:revision>
  <cp:lastPrinted>2017-08-24T14:42:00Z</cp:lastPrinted>
  <dcterms:created xsi:type="dcterms:W3CDTF">2017-08-23T16:34:00Z</dcterms:created>
  <dcterms:modified xsi:type="dcterms:W3CDTF">2017-08-25T23:57:00Z</dcterms:modified>
</cp:coreProperties>
</file>